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18.08.2025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18.08.2025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Artykuły i sprzęt medyczny jednorazowego użytku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191 757,09 PLN, część 2: 68 026,44 PLN, część 3: 32 514,39 PLN, część 4: 29 117,06 PLN, część 5: 47 070,09 PLN, część 6: 21 419,10 PLN, część 7: 12 247,20 PLN, część 8: 74 514,66 PLN, część 9: 17 864,65 PLN, część 10: 2 359,44 PLN, część 11: 14 994,72 PLN, część 12: 1 143,29 PLN, część 13: 1 407,07 PLN, część 14: 14 096,24 PLN, część 15: 1 360,80 PLN, część 16: 15 482,88 PLN, część 17: 22 926,24 PLN, część 18: 3 271,00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tbl>
      <w:tblPr>
        <w:tblW w:w="967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8"/>
        <w:gridCol w:w="5043"/>
        <w:gridCol w:w="854"/>
        <w:gridCol w:w="1709"/>
        <w:gridCol w:w="1558"/>
      </w:tblGrid>
      <w:tr>
        <w:trPr/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Numer pakietu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cena netto [całkowita]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 [całkowita]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Abena Polska Sp. z o.o.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Nowa 15 Łozienica, 72-100 Goleniów Województwo zachodniopomorskie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91 419-43-20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biuro@abena.pl NIP 955-212-87-19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29 165,10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31 498,31 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AGBIT Computer Systems Artur Łazuga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ul. Jana Kazimierza 30 lok. U5, 01-248 Warszawa Województwo mazowieckie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 22-427-50-90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info@agbit.pl NIP 8251222713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63 397,20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77 978,55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AKSIS Hurtownia Sprzętu Medycznego Ignaciuk Spigarski Spółka Jawna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Przyrodników 1C, 80-298 Gdańsk Województwo Pomorskie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58 761 45 70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przetargi@aksis.com.pl NIP 9571064185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17 584,20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18 990,94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Beryl Med Poland Sp. z o.o.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Rtm. Witolda Pileckiego 59/151, 02-781 Warszawa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do korespondencji: ul. Sadowa 14 , 05-410 Józefów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Mazowieckie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514 057 942 , 22 780 06 00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k.musial@beryl-med.com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532-17-86-998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20 240,90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21 860,17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10 980,00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11 858,40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BOBIMIX Bartosz Bobkowski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Mickiewicza 2 84-210 Choczewo Województwo pomorskie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691929671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kontakt@bobimix.pl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5882174703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13 766,00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14 867,28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CIRRO Sp. z o.o.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Elewatorska 58, 15-620 Białystok Województwo podlaskie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856645207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przetargi@cirro.pl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5420201357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13 875,06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14 985,07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Duolux Medical Sp. z o.o.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os. B. Chrobrego 40F/53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wielkopolskie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61 622 94 77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medical@duoluxmedical.pl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9721240816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18 132,50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19 583,10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Enter P.H.U. Ewa Taranto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93-469 Łódź, Biwakowa 26A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łódzkie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 502317905, 42 6809514</w:t>
            </w:r>
          </w:p>
          <w:p>
            <w:pPr>
              <w:pStyle w:val="Zawartotabeli"/>
              <w:jc w:val="both"/>
              <w:rPr/>
            </w:pPr>
            <w:r>
              <w:rPr>
                <w:sz w:val="24"/>
                <w:szCs w:val="24"/>
              </w:rPr>
              <w:t xml:space="preserve">e-mail </w:t>
            </w:r>
            <w:hyperlink r:id="rId3">
              <w:r>
                <w:rPr>
                  <w:rStyle w:val="Hyperlink"/>
                  <w:sz w:val="24"/>
                  <w:szCs w:val="24"/>
                </w:rPr>
                <w:t>enterphu@onet.pl</w:t>
              </w:r>
            </w:hyperlink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NIP 7271190602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54 240,00 z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66 715,20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Greenpol” Instytut Kształtowania Środowiska Sp. z o.o.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ul. S. Żeromskiego 10/4, 65-066 Zielona Góra Województwo lubuskie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500 283 211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przetargi@greenpol.pl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9290100334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2 406,70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2 599,23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>
          <w:trHeight w:val="1993" w:hRule="atLeast"/>
        </w:trPr>
        <w:tc>
          <w:tcPr>
            <w:tcW w:w="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Hebu Medical Polska Spółka z ograniczoną odpowiedzialnością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Kobylnicka 2a, 62-080 Sady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wielkopolskie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+48 61 814 75 51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info@hebumedical.pl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7811878160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2 100,00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2 268,00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>
          <w:trHeight w:val="1993" w:hRule="atLeast"/>
        </w:trPr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15 200,00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16 416,00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MEDOX PRO Sp. z o.o. Sp. k.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Grodzka 20/4, 70-560 Szczecin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zachodniopomorskie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798821634, 943662726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przetargi@medoxpro.pl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672-208-31-45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14 779,80 z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15 962,18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Medtronic Poland Sp. z o.o.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Polna 11, 00-633 Warszawa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Mazowieckie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514 800 449 ; 22 465 69 00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rs.wawtenders@medtronic.com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952-10-00-289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25 614,00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27 663,12 zł 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Mercator Medical Spółka Akcyjna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Heleny Modrzejewskiej 30; 31-327 Kraków Województwo małopolskie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Fabryczna 1A (budynek B), 31-553 Kraków - adres do korespondencji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(12) 66 55 400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przetargi@pl.mercatormedical.eu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677-10-36-424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171 226,94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184 946,70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PAPER&amp;NONWOVEN Mem Group Sp. z o.o. Sp. K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Gnieźnieńska 64A, 62-006 Bogucin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wielkopolskie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telefonu: 575 462 445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: przetargi@panw.pl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NIP: 6821743490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23 495,13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25 384,06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POLMIL Sp.zo.o.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Przemysłowa 8b, 85-758 Bydgoszcz Województwo kujawsko-pomorskie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 52/348-68-36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dzp@polmil.pl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5542922201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23 673,44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25 567,32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PROMED S.A.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Działkowa 56, 02-234 Warszawa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mazowieckie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telefonu: +48 22 839 99 01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przetargi@promed.com.pl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NIP: 118-00-62-976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69 345,82 z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74 893,49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SORIMEX Sp. z o.o. ( dawniej Sorimex Sp. z o.o. Sp.k.)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Równinna 25 87-100 Toruń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kujawsko- pomorskie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56 65 77 707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a.szczygiel@sorimex.pl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8792544279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23 328,80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26 105,90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ZARYS International Group spółka z ograniczoną odpowiedzialnością spółka komandytowa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Pod Borem 18, 41-808 Zabrze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śląskie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telefonu 32 376 07 20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przetargi@zarys.pl </w:t>
            </w:r>
          </w:p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 6481997718 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164 205,42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177 362,01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67 791,99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73 215,36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30 934,55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33 409,31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42 786,70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49 306,44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2 415,00 z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2 608,20 z</w:t>
            </w:r>
            <w:r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1 149,00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1 240,92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1 629,20 zł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1 759,53 </w:t>
            </w:r>
            <w:r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lang w:val="pl-PL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nterphu@onet.pl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7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Application>LibreOffice/24.2.5.2$Windows_X86_64 LibreOffice_project/bffef4ea93e59bebbeaf7f431bb02b1a39ee8a59</Application>
  <AppVersion>15.0000</AppVersion>
  <Pages>4</Pages>
  <Words>796</Words>
  <Characters>4157</Characters>
  <CharactersWithSpaces>4857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2025-08-18T10:17:36Z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